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727" w:rsidRDefault="008461E1" w:rsidP="008461E1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103727" w:rsidRDefault="008461E1" w:rsidP="008461E1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103727" w:rsidRDefault="00103727" w:rsidP="008461E1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103727" w:rsidRDefault="008461E1" w:rsidP="008461E1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635B09">
        <w:rPr>
          <w:rFonts w:ascii="Times New Roman" w:hAnsi="Times New Roman"/>
          <w:spacing w:val="2"/>
          <w:sz w:val="28"/>
          <w:highlight w:val="white"/>
        </w:rPr>
        <w:br/>
      </w:r>
      <w:r w:rsidRPr="00635B09">
        <w:rPr>
          <w:rFonts w:ascii="Times New Roman" w:hAnsi="Times New Roman"/>
          <w:spacing w:val="2"/>
          <w:sz w:val="28"/>
        </w:rPr>
        <w:t xml:space="preserve">от </w:t>
      </w:r>
      <w:r w:rsidR="00635B09">
        <w:rPr>
          <w:rFonts w:ascii="Times New Roman" w:hAnsi="Times New Roman"/>
          <w:spacing w:val="2"/>
          <w:sz w:val="28"/>
          <w:u w:val="single"/>
        </w:rPr>
        <w:t>1</w:t>
      </w:r>
      <w:r w:rsidRPr="00635B09">
        <w:rPr>
          <w:rFonts w:ascii="Times New Roman" w:hAnsi="Times New Roman"/>
          <w:spacing w:val="2"/>
          <w:sz w:val="28"/>
          <w:u w:val="single"/>
        </w:rPr>
        <w:t>4.0</w:t>
      </w:r>
      <w:r w:rsidR="00635B09">
        <w:rPr>
          <w:rFonts w:ascii="Times New Roman" w:hAnsi="Times New Roman"/>
          <w:spacing w:val="2"/>
          <w:sz w:val="28"/>
          <w:u w:val="single"/>
        </w:rPr>
        <w:t>7</w:t>
      </w:r>
      <w:r w:rsidRPr="00635B09">
        <w:rPr>
          <w:rFonts w:ascii="Times New Roman" w:hAnsi="Times New Roman"/>
          <w:spacing w:val="2"/>
          <w:sz w:val="28"/>
          <w:u w:val="single"/>
        </w:rPr>
        <w:t xml:space="preserve">.2025 № </w:t>
      </w:r>
      <w:r w:rsidR="00635B09">
        <w:rPr>
          <w:rFonts w:ascii="Times New Roman" w:hAnsi="Times New Roman"/>
          <w:spacing w:val="2"/>
          <w:sz w:val="28"/>
          <w:u w:val="single"/>
        </w:rPr>
        <w:t>38</w:t>
      </w:r>
      <w:r w:rsidRPr="00635B09">
        <w:rPr>
          <w:rFonts w:ascii="Times New Roman" w:hAnsi="Times New Roman"/>
          <w:spacing w:val="2"/>
          <w:sz w:val="28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 xml:space="preserve">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</w:t>
      </w:r>
      <w:r w:rsidR="00FA77D6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по ул. Ворошилова/ул. Ленинградская, 32/181                                                          _</w:t>
      </w:r>
    </w:p>
    <w:p w:rsidR="00103727" w:rsidRDefault="008461E1" w:rsidP="008461E1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103727" w:rsidRDefault="008461E1" w:rsidP="008461E1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«для индивидуального жилищного строительства, магазины» для земельного участка, расположенного по адресу: Российская Федерация, Ростовская область, город Батайск, </w:t>
      </w:r>
      <w:r w:rsidR="00FA77D6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ул. Ворошилова/ул. Ленинградская, земельный участок 32/181, выполненное ООО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«Архитектурно-планировочное бюро» города Батайска</w:t>
      </w:r>
      <w:r w:rsidRPr="008461E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103727" w:rsidRDefault="008461E1" w:rsidP="008461E1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FA77D6" w:rsidRDefault="00FA77D6" w:rsidP="00FA77D6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FA77D6" w:rsidRDefault="00FA77D6" w:rsidP="00FA77D6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FA77D6" w:rsidRDefault="00FA77D6" w:rsidP="00FA77D6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FA77D6" w:rsidRDefault="00FA77D6" w:rsidP="00FA77D6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FA77D6" w:rsidRDefault="00FA77D6" w:rsidP="00FA77D6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103727" w:rsidRDefault="00103727" w:rsidP="00FA77D6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103727" w:rsidSect="008461E1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3727"/>
    <w:rsid w:val="00103727"/>
    <w:rsid w:val="00635B09"/>
    <w:rsid w:val="008461E1"/>
    <w:rsid w:val="00C42EF0"/>
    <w:rsid w:val="00CF12FD"/>
    <w:rsid w:val="00FA7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03727"/>
  </w:style>
  <w:style w:type="paragraph" w:styleId="10">
    <w:name w:val="heading 1"/>
    <w:next w:val="a"/>
    <w:link w:val="11"/>
    <w:uiPriority w:val="9"/>
    <w:qFormat/>
    <w:rsid w:val="00103727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103727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103727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103727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103727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03727"/>
  </w:style>
  <w:style w:type="paragraph" w:styleId="21">
    <w:name w:val="toc 2"/>
    <w:next w:val="a"/>
    <w:link w:val="22"/>
    <w:uiPriority w:val="39"/>
    <w:rsid w:val="00103727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103727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103727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103727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103727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103727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03727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103727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103727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103727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103727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103727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103727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103727"/>
    <w:rPr>
      <w:color w:val="0000FF"/>
      <w:u w:val="single"/>
    </w:rPr>
  </w:style>
  <w:style w:type="character" w:styleId="a3">
    <w:name w:val="Hyperlink"/>
    <w:link w:val="12"/>
    <w:rsid w:val="00103727"/>
    <w:rPr>
      <w:color w:val="0000FF"/>
      <w:u w:val="single"/>
    </w:rPr>
  </w:style>
  <w:style w:type="paragraph" w:customStyle="1" w:styleId="Footnote">
    <w:name w:val="Footnote"/>
    <w:link w:val="Footnote0"/>
    <w:rsid w:val="00103727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103727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103727"/>
    <w:rPr>
      <w:b/>
      <w:sz w:val="28"/>
    </w:rPr>
  </w:style>
  <w:style w:type="character" w:customStyle="1" w:styleId="14">
    <w:name w:val="Оглавление 1 Знак"/>
    <w:link w:val="13"/>
    <w:rsid w:val="0010372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03727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103727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103727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103727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103727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103727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103727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103727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103727"/>
    <w:pPr>
      <w:jc w:val="both"/>
    </w:pPr>
    <w:rPr>
      <w:i/>
    </w:rPr>
  </w:style>
  <w:style w:type="character" w:customStyle="1" w:styleId="a5">
    <w:name w:val="Подзаголовок Знак"/>
    <w:link w:val="a4"/>
    <w:rsid w:val="00103727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103727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10372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03727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103727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748</Words>
  <Characters>4270</Characters>
  <Application>Microsoft Office Word</Application>
  <DocSecurity>0</DocSecurity>
  <Lines>35</Lines>
  <Paragraphs>10</Paragraphs>
  <ScaleCrop>false</ScaleCrop>
  <Company>Grizli777</Company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cp:lastPrinted>2025-07-15T12:34:00Z</cp:lastPrinted>
  <dcterms:created xsi:type="dcterms:W3CDTF">2025-06-05T13:28:00Z</dcterms:created>
  <dcterms:modified xsi:type="dcterms:W3CDTF">2025-07-15T12:34:00Z</dcterms:modified>
</cp:coreProperties>
</file>